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5FBC" w14:textId="77777777" w:rsidR="00DE1414" w:rsidRDefault="00DE1414" w:rsidP="00DE1414">
      <w:pPr>
        <w:pStyle w:val="Default"/>
        <w:jc w:val="center"/>
        <w:rPr>
          <w:rFonts w:asciiTheme="majorHAnsi" w:hAnsiTheme="majorHAnsi" w:cs="Arial"/>
          <w:b/>
          <w:bCs/>
          <w:i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7C8DCD" wp14:editId="6ADE78F6">
            <wp:simplePos x="0" y="0"/>
            <wp:positionH relativeFrom="margin">
              <wp:posOffset>2281555</wp:posOffset>
            </wp:positionH>
            <wp:positionV relativeFrom="margin">
              <wp:posOffset>-3810</wp:posOffset>
            </wp:positionV>
            <wp:extent cx="1756410" cy="1628775"/>
            <wp:effectExtent l="0" t="0" r="0" b="0"/>
            <wp:wrapSquare wrapText="bothSides"/>
            <wp:docPr id="3" name="Obrázok 3" descr="SOUTICOV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TICOVI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13F4">
        <w:rPr>
          <w:rFonts w:asciiTheme="majorHAnsi" w:hAnsiTheme="majorHAnsi" w:cs="Arial"/>
          <w:b/>
          <w:bCs/>
          <w:i/>
          <w:sz w:val="40"/>
          <w:szCs w:val="40"/>
          <w:u w:val="single"/>
        </w:rPr>
        <w:t>Harmonogram vývozu tuhého komunálneho odpadu</w:t>
      </w:r>
      <w:r>
        <w:rPr>
          <w:rFonts w:asciiTheme="majorHAnsi" w:hAnsiTheme="majorHAnsi" w:cs="Arial"/>
          <w:b/>
          <w:bCs/>
          <w:i/>
          <w:sz w:val="40"/>
          <w:szCs w:val="40"/>
          <w:u w:val="single"/>
        </w:rPr>
        <w:t xml:space="preserve"> v</w:t>
      </w:r>
      <w:r w:rsidRPr="009113F4">
        <w:rPr>
          <w:rFonts w:asciiTheme="majorHAnsi" w:hAnsiTheme="majorHAnsi" w:cs="Arial"/>
          <w:b/>
          <w:bCs/>
          <w:i/>
          <w:sz w:val="40"/>
          <w:szCs w:val="40"/>
          <w:u w:val="single"/>
        </w:rPr>
        <w:t xml:space="preserve"> obci Krížová Ves </w:t>
      </w:r>
    </w:p>
    <w:p w14:paraId="6C238DEE" w14:textId="77777777" w:rsidR="00DE1414" w:rsidRDefault="00DE1414" w:rsidP="00DE1414">
      <w:pPr>
        <w:pStyle w:val="Default"/>
        <w:jc w:val="center"/>
        <w:rPr>
          <w:rFonts w:asciiTheme="majorHAnsi" w:hAnsiTheme="majorHAnsi" w:cs="Arial"/>
          <w:b/>
          <w:bCs/>
          <w:i/>
          <w:sz w:val="40"/>
          <w:szCs w:val="40"/>
          <w:u w:val="single"/>
        </w:rPr>
      </w:pPr>
      <w:r w:rsidRPr="009113F4">
        <w:rPr>
          <w:rFonts w:asciiTheme="majorHAnsi" w:hAnsiTheme="majorHAnsi" w:cs="Arial"/>
          <w:b/>
          <w:bCs/>
          <w:i/>
          <w:sz w:val="40"/>
          <w:szCs w:val="40"/>
          <w:u w:val="single"/>
        </w:rPr>
        <w:t>na rok 202</w:t>
      </w:r>
      <w:r>
        <w:rPr>
          <w:rFonts w:asciiTheme="majorHAnsi" w:hAnsiTheme="majorHAnsi" w:cs="Arial"/>
          <w:b/>
          <w:bCs/>
          <w:i/>
          <w:sz w:val="40"/>
          <w:szCs w:val="40"/>
          <w:u w:val="single"/>
        </w:rPr>
        <w:t>2</w:t>
      </w:r>
    </w:p>
    <w:p w14:paraId="2B08CD1D" w14:textId="77777777" w:rsidR="00DE1414" w:rsidRDefault="00DE1414" w:rsidP="00DE1414">
      <w:pPr>
        <w:pStyle w:val="Default"/>
        <w:jc w:val="center"/>
        <w:rPr>
          <w:rFonts w:asciiTheme="majorHAnsi" w:hAnsiTheme="majorHAnsi" w:cs="Arial"/>
          <w:b/>
          <w:bCs/>
          <w:i/>
          <w:sz w:val="40"/>
          <w:szCs w:val="40"/>
          <w:u w:val="single"/>
        </w:rPr>
      </w:pPr>
    </w:p>
    <w:p w14:paraId="0BB18983" w14:textId="77777777" w:rsidR="00DE1414" w:rsidRDefault="00DE1414" w:rsidP="00DE1414">
      <w:pPr>
        <w:pStyle w:val="Default"/>
        <w:jc w:val="center"/>
        <w:rPr>
          <w:rFonts w:asciiTheme="majorHAnsi" w:hAnsiTheme="majorHAnsi" w:cs="Arial"/>
          <w:b/>
          <w:bCs/>
          <w:i/>
          <w:sz w:val="40"/>
          <w:szCs w:val="40"/>
          <w:u w:val="single"/>
        </w:rPr>
      </w:pPr>
    </w:p>
    <w:p w14:paraId="382704AB" w14:textId="77777777" w:rsidR="00DE1414" w:rsidRDefault="00DE1414" w:rsidP="00DE1414">
      <w:pPr>
        <w:pStyle w:val="Default"/>
        <w:jc w:val="center"/>
        <w:rPr>
          <w:rFonts w:asciiTheme="majorHAnsi" w:hAnsiTheme="majorHAnsi" w:cs="Arial"/>
          <w:b/>
          <w:bCs/>
          <w:i/>
          <w:color w:val="FF0000"/>
          <w:sz w:val="28"/>
          <w:szCs w:val="28"/>
        </w:rPr>
      </w:pPr>
      <w:r w:rsidRPr="00AB3390">
        <w:rPr>
          <w:rFonts w:asciiTheme="majorHAnsi" w:hAnsiTheme="majorHAnsi" w:cs="Arial"/>
          <w:b/>
          <w:bCs/>
          <w:i/>
          <w:color w:val="FF0000"/>
          <w:sz w:val="28"/>
          <w:szCs w:val="28"/>
        </w:rPr>
        <w:t>Do nádob na komunálny odpad nepatrí sklo, plasty, elektrospotrebiče a odpad rastlinného a živočíšneho pôvodu.</w:t>
      </w:r>
    </w:p>
    <w:p w14:paraId="1058954A" w14:textId="77777777" w:rsidR="00DE1414" w:rsidRPr="00AB3390" w:rsidRDefault="00DE1414" w:rsidP="00DE1414">
      <w:pPr>
        <w:pStyle w:val="Default"/>
        <w:jc w:val="center"/>
        <w:rPr>
          <w:rFonts w:asciiTheme="majorHAnsi" w:hAnsiTheme="majorHAnsi" w:cs="Arial"/>
          <w:b/>
          <w:bCs/>
          <w:i/>
          <w:color w:val="FF0000"/>
          <w:sz w:val="28"/>
          <w:szCs w:val="28"/>
        </w:rPr>
      </w:pPr>
    </w:p>
    <w:tbl>
      <w:tblPr>
        <w:tblpPr w:leftFromText="141" w:rightFromText="141" w:vertAnchor="text" w:horzAnchor="margin" w:tblpXSpec="center" w:tblpY="246"/>
        <w:tblW w:w="7979" w:type="dxa"/>
        <w:tblCellSpacing w:w="15" w:type="dxa"/>
        <w:shd w:val="clear" w:color="auto" w:fill="A6A6A6" w:themeFill="background1" w:themeFillShade="A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1590"/>
        <w:gridCol w:w="1590"/>
        <w:gridCol w:w="1590"/>
        <w:gridCol w:w="1605"/>
      </w:tblGrid>
      <w:tr w:rsidR="00DE1414" w:rsidRPr="00EC2098" w14:paraId="78858E6F" w14:textId="77777777" w:rsidTr="00DE1414">
        <w:trPr>
          <w:trHeight w:val="431"/>
          <w:tblCellSpacing w:w="15" w:type="dxa"/>
        </w:trPr>
        <w:tc>
          <w:tcPr>
            <w:tcW w:w="977" w:type="pct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FF0000"/>
            </w:tcBorders>
            <w:shd w:val="clear" w:color="auto" w:fill="A6A6A6" w:themeFill="background1" w:themeFillShade="A6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14:paraId="3163FB2B" w14:textId="77777777" w:rsidR="00DE1414" w:rsidRPr="00E759C0" w:rsidRDefault="00DE1414" w:rsidP="00DE141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</w:pPr>
            <w:r w:rsidRPr="00E759C0"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  <w:t>05.01.2022</w:t>
            </w:r>
          </w:p>
        </w:tc>
        <w:tc>
          <w:tcPr>
            <w:tcW w:w="978" w:type="pct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A6A6A6" w:themeFill="background1" w:themeFillShade="A6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14:paraId="63A77ECE" w14:textId="77777777" w:rsidR="00DE1414" w:rsidRPr="00E759C0" w:rsidRDefault="00DE1414" w:rsidP="00DE141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</w:pPr>
            <w:r w:rsidRPr="00E759C0"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  <w:t>20.01.2022</w:t>
            </w:r>
          </w:p>
        </w:tc>
        <w:tc>
          <w:tcPr>
            <w:tcW w:w="978" w:type="pct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A6A6A6" w:themeFill="background1" w:themeFillShade="A6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14:paraId="2BB88B0A" w14:textId="77777777" w:rsidR="00DE1414" w:rsidRPr="00E759C0" w:rsidRDefault="00DE1414" w:rsidP="00DE141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</w:pPr>
            <w:r w:rsidRPr="00E759C0"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  <w:t>03.02.2022</w:t>
            </w:r>
          </w:p>
        </w:tc>
        <w:tc>
          <w:tcPr>
            <w:tcW w:w="978" w:type="pct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A6A6A6" w:themeFill="background1" w:themeFillShade="A6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14:paraId="61BACF2E" w14:textId="77777777" w:rsidR="00DE1414" w:rsidRPr="00E759C0" w:rsidRDefault="00DE1414" w:rsidP="00DE141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</w:pPr>
            <w:r w:rsidRPr="00E759C0"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  <w:t>17.02.2022</w:t>
            </w:r>
          </w:p>
        </w:tc>
        <w:tc>
          <w:tcPr>
            <w:tcW w:w="978" w:type="pct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02035F"/>
            </w:tcBorders>
            <w:shd w:val="clear" w:color="auto" w:fill="A6A6A6" w:themeFill="background1" w:themeFillShade="A6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14:paraId="56AAFBAA" w14:textId="77777777" w:rsidR="00DE1414" w:rsidRPr="00E759C0" w:rsidRDefault="00DE1414" w:rsidP="00DE141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</w:pPr>
            <w:r w:rsidRPr="00E759C0"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  <w:t>03.03.2022</w:t>
            </w:r>
          </w:p>
        </w:tc>
      </w:tr>
      <w:tr w:rsidR="00DE1414" w:rsidRPr="00EC2098" w14:paraId="2744B198" w14:textId="77777777" w:rsidTr="00DE1414">
        <w:trPr>
          <w:trHeight w:val="431"/>
          <w:tblCellSpacing w:w="15" w:type="dxa"/>
        </w:trPr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FF0000"/>
            </w:tcBorders>
            <w:shd w:val="clear" w:color="auto" w:fill="A6A6A6" w:themeFill="background1" w:themeFillShade="A6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14:paraId="36B624D2" w14:textId="77777777" w:rsidR="00DE1414" w:rsidRPr="00E759C0" w:rsidRDefault="00DE1414" w:rsidP="00DE141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</w:pPr>
            <w:r w:rsidRPr="00E759C0"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  <w:t>17.03.2022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A6A6A6" w:themeFill="background1" w:themeFillShade="A6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14:paraId="04AF66BB" w14:textId="77777777" w:rsidR="00DE1414" w:rsidRPr="00E759C0" w:rsidRDefault="00DE1414" w:rsidP="00DE141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</w:pPr>
            <w:r w:rsidRPr="00E759C0"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  <w:t>31.03.2022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A6A6A6" w:themeFill="background1" w:themeFillShade="A6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14:paraId="5804D0A0" w14:textId="77777777" w:rsidR="00DE1414" w:rsidRPr="00E759C0" w:rsidRDefault="00DE1414" w:rsidP="00DE141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</w:pPr>
            <w:r w:rsidRPr="00E759C0"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  <w:t>13.04.2022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A6A6A6" w:themeFill="background1" w:themeFillShade="A6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14:paraId="4BC468E9" w14:textId="77777777" w:rsidR="00DE1414" w:rsidRPr="00E759C0" w:rsidRDefault="00DE1414" w:rsidP="00DE141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</w:pPr>
            <w:r w:rsidRPr="00E759C0"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  <w:t>28.04.2022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02035F"/>
            </w:tcBorders>
            <w:shd w:val="clear" w:color="auto" w:fill="A6A6A6" w:themeFill="background1" w:themeFillShade="A6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14:paraId="48F983DE" w14:textId="77777777" w:rsidR="00DE1414" w:rsidRPr="00E759C0" w:rsidRDefault="00DE1414" w:rsidP="00DE141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</w:pPr>
            <w:r w:rsidRPr="00E759C0"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  <w:t>12.05.2022</w:t>
            </w:r>
          </w:p>
        </w:tc>
      </w:tr>
      <w:tr w:rsidR="00DE1414" w:rsidRPr="00EC2098" w14:paraId="3AB8496C" w14:textId="77777777" w:rsidTr="00DE1414">
        <w:trPr>
          <w:trHeight w:val="431"/>
          <w:tblCellSpacing w:w="15" w:type="dxa"/>
        </w:trPr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FF0000"/>
            </w:tcBorders>
            <w:shd w:val="clear" w:color="auto" w:fill="A6A6A6" w:themeFill="background1" w:themeFillShade="A6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14:paraId="115DD4CF" w14:textId="77777777" w:rsidR="00DE1414" w:rsidRPr="00E759C0" w:rsidRDefault="00DE1414" w:rsidP="00DE141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</w:pPr>
            <w:r w:rsidRPr="00E759C0"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  <w:t>26.05.2022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A6A6A6" w:themeFill="background1" w:themeFillShade="A6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14:paraId="57B9D2B4" w14:textId="77777777" w:rsidR="00DE1414" w:rsidRPr="00E759C0" w:rsidRDefault="00DE1414" w:rsidP="00DE141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</w:pPr>
            <w:r w:rsidRPr="00E759C0"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  <w:t>09.06.2022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A6A6A6" w:themeFill="background1" w:themeFillShade="A6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14:paraId="0ED52480" w14:textId="77777777" w:rsidR="00DE1414" w:rsidRPr="00E759C0" w:rsidRDefault="00DE1414" w:rsidP="00DE141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</w:pPr>
            <w:r w:rsidRPr="00E759C0"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  <w:t>23.06.2022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A6A6A6" w:themeFill="background1" w:themeFillShade="A6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14:paraId="21E60590" w14:textId="77777777" w:rsidR="00DE1414" w:rsidRPr="00E759C0" w:rsidRDefault="00DE1414" w:rsidP="00DE141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</w:pPr>
            <w:r w:rsidRPr="00E759C0"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  <w:t>07.07.2022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02035F"/>
            </w:tcBorders>
            <w:shd w:val="clear" w:color="auto" w:fill="A6A6A6" w:themeFill="background1" w:themeFillShade="A6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14:paraId="10702E98" w14:textId="77777777" w:rsidR="00DE1414" w:rsidRPr="00E759C0" w:rsidRDefault="00DE1414" w:rsidP="00DE141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</w:pPr>
            <w:r w:rsidRPr="00E759C0"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  <w:t>21.07.2022</w:t>
            </w:r>
          </w:p>
        </w:tc>
      </w:tr>
      <w:tr w:rsidR="00DE1414" w:rsidRPr="00EC2098" w14:paraId="5C9A1C99" w14:textId="77777777" w:rsidTr="00DE1414">
        <w:trPr>
          <w:trHeight w:val="431"/>
          <w:tblCellSpacing w:w="15" w:type="dxa"/>
        </w:trPr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FF0000"/>
            </w:tcBorders>
            <w:shd w:val="clear" w:color="auto" w:fill="A6A6A6" w:themeFill="background1" w:themeFillShade="A6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14:paraId="4AE583A8" w14:textId="77777777" w:rsidR="00DE1414" w:rsidRPr="00E759C0" w:rsidRDefault="00DE1414" w:rsidP="00DE141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</w:pPr>
            <w:r w:rsidRPr="00E759C0"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  <w:t>04.08.2022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A6A6A6" w:themeFill="background1" w:themeFillShade="A6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14:paraId="61F8B28C" w14:textId="77777777" w:rsidR="00DE1414" w:rsidRPr="00E759C0" w:rsidRDefault="00DE1414" w:rsidP="00DE141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</w:pPr>
            <w:r w:rsidRPr="00E759C0"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  <w:t>18.08.2022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A6A6A6" w:themeFill="background1" w:themeFillShade="A6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14:paraId="1CE6A1FE" w14:textId="77777777" w:rsidR="00DE1414" w:rsidRPr="00E759C0" w:rsidRDefault="00DE1414" w:rsidP="00DE141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</w:pPr>
            <w:r w:rsidRPr="00E759C0"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  <w:t>02.09.2022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A6A6A6" w:themeFill="background1" w:themeFillShade="A6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14:paraId="56E14DC9" w14:textId="77777777" w:rsidR="00DE1414" w:rsidRPr="00E759C0" w:rsidRDefault="00DE1414" w:rsidP="00DE141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</w:pPr>
            <w:r w:rsidRPr="00E759C0"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  <w:t>14.09.2022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02035F"/>
            </w:tcBorders>
            <w:shd w:val="clear" w:color="auto" w:fill="A6A6A6" w:themeFill="background1" w:themeFillShade="A6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14:paraId="1C7200EC" w14:textId="77777777" w:rsidR="00DE1414" w:rsidRPr="00E759C0" w:rsidRDefault="00DE1414" w:rsidP="00DE141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</w:pPr>
            <w:r w:rsidRPr="00E759C0"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  <w:t>29.09.2022</w:t>
            </w:r>
          </w:p>
        </w:tc>
      </w:tr>
      <w:tr w:rsidR="00DE1414" w:rsidRPr="00EC2098" w14:paraId="723AAE25" w14:textId="77777777" w:rsidTr="00DE1414">
        <w:trPr>
          <w:trHeight w:val="12"/>
          <w:tblCellSpacing w:w="15" w:type="dxa"/>
        </w:trPr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FF0000"/>
            </w:tcBorders>
            <w:shd w:val="clear" w:color="auto" w:fill="A6A6A6" w:themeFill="background1" w:themeFillShade="A6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14:paraId="1F4802A2" w14:textId="77777777" w:rsidR="00DE1414" w:rsidRPr="00E759C0" w:rsidRDefault="00DE1414" w:rsidP="00DE141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</w:pPr>
            <w:r w:rsidRPr="00E759C0"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  <w:t>13.10.2022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A6A6A6" w:themeFill="background1" w:themeFillShade="A6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14:paraId="2899CDA8" w14:textId="77777777" w:rsidR="00DE1414" w:rsidRPr="00E759C0" w:rsidRDefault="00DE1414" w:rsidP="00DE141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</w:pPr>
            <w:r w:rsidRPr="00E759C0"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  <w:t>27.10.2022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A6A6A6" w:themeFill="background1" w:themeFillShade="A6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14:paraId="2F73607A" w14:textId="77777777" w:rsidR="00DE1414" w:rsidRPr="00E759C0" w:rsidRDefault="00DE1414" w:rsidP="00DE141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</w:pPr>
            <w:r w:rsidRPr="00E759C0"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  <w:t>10.11.2022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A6A6A6" w:themeFill="background1" w:themeFillShade="A6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14:paraId="7848F5DE" w14:textId="77777777" w:rsidR="00DE1414" w:rsidRPr="00E759C0" w:rsidRDefault="00DE1414" w:rsidP="00DE141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</w:pPr>
            <w:r w:rsidRPr="00E759C0"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  <w:t>24.11.2022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02035F"/>
            </w:tcBorders>
            <w:shd w:val="clear" w:color="auto" w:fill="A6A6A6" w:themeFill="background1" w:themeFillShade="A6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14:paraId="220D45C7" w14:textId="77777777" w:rsidR="00DE1414" w:rsidRPr="00E759C0" w:rsidRDefault="00DE1414" w:rsidP="00DE141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</w:pPr>
            <w:r w:rsidRPr="00E759C0"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  <w:t>08.12.2022</w:t>
            </w:r>
          </w:p>
        </w:tc>
      </w:tr>
      <w:tr w:rsidR="00DE1414" w:rsidRPr="007E5441" w14:paraId="506328B5" w14:textId="77777777" w:rsidTr="00DE1414">
        <w:trPr>
          <w:trHeight w:val="31"/>
          <w:tblCellSpacing w:w="15" w:type="dxa"/>
        </w:trPr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FF0000"/>
            </w:tcBorders>
            <w:shd w:val="clear" w:color="auto" w:fill="A6A6A6" w:themeFill="background1" w:themeFillShade="A6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14:paraId="5037ACE3" w14:textId="77777777" w:rsidR="00DE1414" w:rsidRPr="00E759C0" w:rsidRDefault="00DE1414" w:rsidP="00DE141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</w:pPr>
            <w:r w:rsidRPr="00E759C0"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  <w:t>22.12.2022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A6A6A6" w:themeFill="background1" w:themeFillShade="A6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14:paraId="02F06C97" w14:textId="77777777" w:rsidR="00DE1414" w:rsidRPr="00E759C0" w:rsidRDefault="00DE1414" w:rsidP="00DE141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A6A6A6" w:themeFill="background1" w:themeFillShade="A6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14:paraId="5C829473" w14:textId="77777777" w:rsidR="00DE1414" w:rsidRPr="00E759C0" w:rsidRDefault="00DE1414" w:rsidP="00DE141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A6A6A6" w:themeFill="background1" w:themeFillShade="A6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14:paraId="1885F771" w14:textId="77777777" w:rsidR="00DE1414" w:rsidRPr="00E759C0" w:rsidRDefault="00DE1414" w:rsidP="00DE141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02035F"/>
            </w:tcBorders>
            <w:shd w:val="clear" w:color="auto" w:fill="A6A6A6" w:themeFill="background1" w:themeFillShade="A6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14:paraId="66727799" w14:textId="77777777" w:rsidR="00DE1414" w:rsidRPr="00E759C0" w:rsidRDefault="00DE1414" w:rsidP="00DE141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auto"/>
                <w:sz w:val="24"/>
                <w:szCs w:val="24"/>
              </w:rPr>
            </w:pPr>
          </w:p>
        </w:tc>
      </w:tr>
    </w:tbl>
    <w:p w14:paraId="7B0D13B1" w14:textId="77777777" w:rsidR="00DE1414" w:rsidRDefault="00DE1414" w:rsidP="00DE1414">
      <w:pPr>
        <w:pStyle w:val="Default"/>
        <w:rPr>
          <w:rFonts w:asciiTheme="majorHAnsi" w:hAnsiTheme="majorHAnsi"/>
          <w:b/>
          <w:bCs/>
          <w:i/>
          <w:sz w:val="40"/>
          <w:szCs w:val="40"/>
          <w:u w:val="single"/>
        </w:rPr>
      </w:pPr>
    </w:p>
    <w:p w14:paraId="452F7C44" w14:textId="77777777" w:rsidR="00DE1414" w:rsidRDefault="00DE1414" w:rsidP="00DE1414">
      <w:pPr>
        <w:pStyle w:val="Default"/>
        <w:rPr>
          <w:rFonts w:asciiTheme="majorHAnsi" w:hAnsiTheme="majorHAnsi"/>
          <w:b/>
          <w:bCs/>
          <w:i/>
          <w:sz w:val="40"/>
          <w:szCs w:val="40"/>
          <w:u w:val="single"/>
        </w:rPr>
      </w:pPr>
    </w:p>
    <w:p w14:paraId="4357BE17" w14:textId="77777777" w:rsidR="00DE1414" w:rsidRDefault="00DE1414" w:rsidP="00DE1414">
      <w:pPr>
        <w:pStyle w:val="Default"/>
        <w:rPr>
          <w:rFonts w:asciiTheme="majorHAnsi" w:hAnsiTheme="majorHAnsi"/>
          <w:b/>
          <w:bCs/>
          <w:i/>
          <w:sz w:val="40"/>
          <w:szCs w:val="40"/>
          <w:u w:val="single"/>
        </w:rPr>
      </w:pPr>
    </w:p>
    <w:p w14:paraId="4418FDD8" w14:textId="77777777" w:rsidR="00DE1414" w:rsidRDefault="00DE1414" w:rsidP="00DE1414">
      <w:pPr>
        <w:pStyle w:val="Default"/>
        <w:rPr>
          <w:rFonts w:asciiTheme="majorHAnsi" w:hAnsiTheme="majorHAnsi"/>
          <w:b/>
          <w:bCs/>
          <w:i/>
          <w:sz w:val="40"/>
          <w:szCs w:val="40"/>
          <w:u w:val="single"/>
        </w:rPr>
      </w:pPr>
    </w:p>
    <w:p w14:paraId="6012304A" w14:textId="77777777" w:rsidR="00DE1414" w:rsidRDefault="00DE1414" w:rsidP="00DE1414">
      <w:pPr>
        <w:pStyle w:val="Default"/>
        <w:rPr>
          <w:rFonts w:asciiTheme="majorHAnsi" w:hAnsiTheme="majorHAnsi"/>
          <w:b/>
          <w:bCs/>
          <w:i/>
          <w:sz w:val="40"/>
          <w:szCs w:val="40"/>
          <w:u w:val="single"/>
        </w:rPr>
      </w:pPr>
    </w:p>
    <w:p w14:paraId="2EF2AB32" w14:textId="77777777" w:rsidR="00DE1414" w:rsidRDefault="00DE1414" w:rsidP="00DE1414">
      <w:pPr>
        <w:pStyle w:val="Default"/>
        <w:rPr>
          <w:rFonts w:asciiTheme="majorHAnsi" w:hAnsiTheme="majorHAnsi"/>
          <w:b/>
          <w:bCs/>
          <w:i/>
          <w:sz w:val="40"/>
          <w:szCs w:val="40"/>
          <w:u w:val="single"/>
        </w:rPr>
      </w:pPr>
    </w:p>
    <w:p w14:paraId="0E6268E5" w14:textId="77777777" w:rsidR="00DE1414" w:rsidRDefault="00DE1414" w:rsidP="00DE1414">
      <w:pPr>
        <w:pStyle w:val="Default"/>
        <w:rPr>
          <w:rFonts w:asciiTheme="majorHAnsi" w:hAnsiTheme="majorHAnsi"/>
          <w:b/>
          <w:bCs/>
          <w:i/>
          <w:sz w:val="40"/>
          <w:szCs w:val="40"/>
          <w:u w:val="single"/>
        </w:rPr>
      </w:pPr>
    </w:p>
    <w:p w14:paraId="00B0645B" w14:textId="77777777" w:rsidR="00DE1414" w:rsidRDefault="00DE1414" w:rsidP="00DE1414">
      <w:pPr>
        <w:pStyle w:val="Default"/>
        <w:rPr>
          <w:rFonts w:asciiTheme="majorHAnsi" w:hAnsiTheme="majorHAnsi"/>
          <w:b/>
          <w:bCs/>
          <w:i/>
          <w:sz w:val="40"/>
          <w:szCs w:val="40"/>
          <w:u w:val="single"/>
        </w:rPr>
      </w:pPr>
    </w:p>
    <w:p w14:paraId="3DA3919D" w14:textId="77777777" w:rsidR="00DE1414" w:rsidRDefault="00DE1414" w:rsidP="00DE1414">
      <w:pPr>
        <w:pStyle w:val="Default"/>
        <w:rPr>
          <w:rFonts w:asciiTheme="majorHAnsi" w:hAnsiTheme="majorHAnsi"/>
          <w:b/>
          <w:bCs/>
          <w:i/>
          <w:sz w:val="40"/>
          <w:szCs w:val="40"/>
          <w:u w:val="single"/>
        </w:rPr>
      </w:pPr>
    </w:p>
    <w:p w14:paraId="4C256D28" w14:textId="0A06B03C" w:rsidR="00DE1414" w:rsidRPr="009113F4" w:rsidRDefault="00DE1414" w:rsidP="00DE1414">
      <w:pPr>
        <w:pStyle w:val="Default"/>
        <w:rPr>
          <w:rFonts w:asciiTheme="majorHAnsi" w:hAnsiTheme="majorHAnsi"/>
          <w:i/>
          <w:sz w:val="40"/>
          <w:szCs w:val="40"/>
          <w:u w:val="single"/>
        </w:rPr>
      </w:pPr>
      <w:r w:rsidRPr="009113F4">
        <w:rPr>
          <w:rFonts w:asciiTheme="majorHAnsi" w:hAnsiTheme="majorHAnsi"/>
          <w:b/>
          <w:bCs/>
          <w:i/>
          <w:sz w:val="40"/>
          <w:szCs w:val="40"/>
          <w:u w:val="single"/>
        </w:rPr>
        <w:t>Harmonogram vývozu separovaného odpadu</w:t>
      </w:r>
    </w:p>
    <w:p w14:paraId="52D98719" w14:textId="77777777" w:rsidR="00DE1414" w:rsidRPr="009113F4" w:rsidRDefault="00DE1414" w:rsidP="00DE1414">
      <w:pPr>
        <w:jc w:val="center"/>
        <w:rPr>
          <w:rFonts w:asciiTheme="majorHAnsi" w:hAnsiTheme="majorHAnsi"/>
          <w:i/>
          <w:sz w:val="40"/>
          <w:szCs w:val="40"/>
          <w:u w:val="single"/>
        </w:rPr>
      </w:pPr>
      <w:r w:rsidRPr="009113F4">
        <w:rPr>
          <w:rFonts w:asciiTheme="majorHAnsi" w:hAnsiTheme="majorHAnsi"/>
          <w:b/>
          <w:bCs/>
          <w:i/>
          <w:sz w:val="40"/>
          <w:szCs w:val="40"/>
          <w:u w:val="single"/>
        </w:rPr>
        <w:t>v obci Krížová Ves na rok 202</w:t>
      </w:r>
      <w:r>
        <w:rPr>
          <w:rFonts w:asciiTheme="majorHAnsi" w:hAnsiTheme="majorHAnsi"/>
          <w:b/>
          <w:bCs/>
          <w:i/>
          <w:sz w:val="40"/>
          <w:szCs w:val="40"/>
          <w:u w:val="single"/>
        </w:rPr>
        <w:t>2</w:t>
      </w:r>
    </w:p>
    <w:p w14:paraId="7E20B5AD" w14:textId="77777777" w:rsidR="00DE1414" w:rsidRDefault="00DE1414" w:rsidP="00DE1414">
      <w:pPr>
        <w:tabs>
          <w:tab w:val="left" w:pos="3982"/>
        </w:tabs>
        <w:jc w:val="center"/>
      </w:pPr>
      <w:r>
        <w:rPr>
          <w:noProof/>
        </w:rPr>
        <w:drawing>
          <wp:inline distT="0" distB="0" distL="0" distR="0" wp14:anchorId="3D1A847A" wp14:editId="010F50A5">
            <wp:extent cx="1428750" cy="1428750"/>
            <wp:effectExtent l="0" t="0" r="0" b="0"/>
            <wp:docPr id="1" name="Obrázok 1" descr="Zber odpadu v našej ob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er odpadu v našej ob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</w:tblBorders>
        <w:shd w:val="clear" w:color="auto" w:fill="FFFF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</w:tblGrid>
      <w:tr w:rsidR="00DE1414" w:rsidRPr="004903C6" w14:paraId="7A5B0742" w14:textId="77777777" w:rsidTr="00DE1414">
        <w:trPr>
          <w:trHeight w:val="611"/>
          <w:jc w:val="center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47E6A7C1" w14:textId="77777777" w:rsidR="00DE1414" w:rsidRPr="009113F4" w:rsidRDefault="00DE1414" w:rsidP="00211DD8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</w:pPr>
            <w:r w:rsidRPr="009113F4"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0</w:t>
            </w:r>
            <w:r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3</w:t>
            </w:r>
            <w:r w:rsidRPr="009113F4"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.01.202</w:t>
            </w:r>
            <w:r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76BE8554" w14:textId="77777777" w:rsidR="00DE1414" w:rsidRPr="009113F4" w:rsidRDefault="00DE1414" w:rsidP="00211DD8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</w:pPr>
            <w:r w:rsidRPr="009113F4"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01.02.202</w:t>
            </w:r>
            <w:r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060DEF24" w14:textId="77777777" w:rsidR="00DE1414" w:rsidRPr="009113F4" w:rsidRDefault="00DE1414" w:rsidP="00211DD8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</w:pPr>
            <w:r w:rsidRPr="009113F4"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01.03.202</w:t>
            </w:r>
            <w:r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5F9BE2DC" w14:textId="77777777" w:rsidR="00DE1414" w:rsidRPr="009113F4" w:rsidRDefault="00DE1414" w:rsidP="00211DD8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</w:pPr>
            <w:r w:rsidRPr="009113F4"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0</w:t>
            </w:r>
            <w:r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1</w:t>
            </w:r>
            <w:r w:rsidRPr="009113F4"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.04.202</w:t>
            </w:r>
            <w:r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2</w:t>
            </w:r>
          </w:p>
        </w:tc>
      </w:tr>
      <w:tr w:rsidR="00DE1414" w:rsidRPr="004903C6" w14:paraId="781BA778" w14:textId="77777777" w:rsidTr="00DE1414">
        <w:trPr>
          <w:trHeight w:val="604"/>
          <w:jc w:val="center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1325A0D" w14:textId="77777777" w:rsidR="00DE1414" w:rsidRPr="009113F4" w:rsidRDefault="00DE1414" w:rsidP="00211DD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  <w:lang w:eastAsia="sk-SK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3B56DED" w14:textId="77777777" w:rsidR="00DE1414" w:rsidRPr="009113F4" w:rsidRDefault="00DE1414" w:rsidP="00211DD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  <w:lang w:eastAsia="sk-SK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724708B1" w14:textId="77777777" w:rsidR="00DE1414" w:rsidRPr="009113F4" w:rsidRDefault="00DE1414" w:rsidP="00211DD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  <w:lang w:eastAsia="sk-SK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  <w:hideMark/>
          </w:tcPr>
          <w:p w14:paraId="2A256836" w14:textId="77777777" w:rsidR="00DE1414" w:rsidRPr="009113F4" w:rsidRDefault="00DE1414" w:rsidP="00211DD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  <w:lang w:eastAsia="sk-SK"/>
              </w:rPr>
            </w:pPr>
          </w:p>
        </w:tc>
      </w:tr>
      <w:tr w:rsidR="00DE1414" w:rsidRPr="004903C6" w14:paraId="5478792E" w14:textId="77777777" w:rsidTr="00DE1414">
        <w:trPr>
          <w:trHeight w:val="611"/>
          <w:jc w:val="center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57F4AE36" w14:textId="77777777" w:rsidR="00DE1414" w:rsidRPr="009113F4" w:rsidRDefault="00DE1414" w:rsidP="00211DD8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</w:pPr>
            <w:r w:rsidRPr="009113F4"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0</w:t>
            </w:r>
            <w:r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2</w:t>
            </w:r>
            <w:r w:rsidRPr="009113F4"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.05.202</w:t>
            </w:r>
            <w:r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60CC4520" w14:textId="77777777" w:rsidR="00DE1414" w:rsidRPr="009113F4" w:rsidRDefault="00DE1414" w:rsidP="00211DD8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</w:pPr>
            <w:r w:rsidRPr="009113F4"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01.06.202</w:t>
            </w:r>
            <w:r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1784D1F7" w14:textId="77777777" w:rsidR="00DE1414" w:rsidRPr="009113F4" w:rsidRDefault="00DE1414" w:rsidP="00211DD8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</w:pPr>
            <w:r w:rsidRPr="009113F4"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01.07.202</w:t>
            </w:r>
            <w:r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5D77B570" w14:textId="77777777" w:rsidR="00DE1414" w:rsidRPr="009113F4" w:rsidRDefault="00DE1414" w:rsidP="00211DD8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</w:pPr>
            <w:r w:rsidRPr="009113F4"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0</w:t>
            </w:r>
            <w:r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1</w:t>
            </w:r>
            <w:r w:rsidRPr="009113F4"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.08.202</w:t>
            </w:r>
            <w:r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2</w:t>
            </w:r>
          </w:p>
        </w:tc>
      </w:tr>
      <w:tr w:rsidR="00DE1414" w:rsidRPr="004903C6" w14:paraId="221DA4D2" w14:textId="77777777" w:rsidTr="00DE1414">
        <w:trPr>
          <w:trHeight w:val="611"/>
          <w:jc w:val="center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CCDBE57" w14:textId="77777777" w:rsidR="00DE1414" w:rsidRPr="009113F4" w:rsidRDefault="00DE1414" w:rsidP="00211DD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  <w:lang w:eastAsia="sk-SK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C0BE745" w14:textId="77777777" w:rsidR="00DE1414" w:rsidRPr="009113F4" w:rsidRDefault="00DE1414" w:rsidP="00211DD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  <w:lang w:eastAsia="sk-SK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FB42FD7" w14:textId="77777777" w:rsidR="00DE1414" w:rsidRPr="009113F4" w:rsidRDefault="00DE1414" w:rsidP="00211DD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  <w:lang w:eastAsia="sk-SK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  <w:hideMark/>
          </w:tcPr>
          <w:p w14:paraId="5E9C02A0" w14:textId="77777777" w:rsidR="00DE1414" w:rsidRPr="009113F4" w:rsidRDefault="00DE1414" w:rsidP="00211DD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  <w:lang w:eastAsia="sk-SK"/>
              </w:rPr>
            </w:pPr>
          </w:p>
        </w:tc>
      </w:tr>
      <w:tr w:rsidR="00DE1414" w:rsidRPr="00EB7221" w14:paraId="1DB17D24" w14:textId="77777777" w:rsidTr="00DE1414">
        <w:trPr>
          <w:trHeight w:val="1263"/>
          <w:jc w:val="center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6648C6F5" w14:textId="77777777" w:rsidR="00DE1414" w:rsidRPr="009113F4" w:rsidRDefault="00DE1414" w:rsidP="00211DD8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</w:pPr>
            <w:r w:rsidRPr="009113F4"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0</w:t>
            </w:r>
            <w:r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5</w:t>
            </w:r>
            <w:r w:rsidRPr="009113F4"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.09.202</w:t>
            </w:r>
            <w:r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11058776" w14:textId="77777777" w:rsidR="00DE1414" w:rsidRPr="009113F4" w:rsidRDefault="00DE1414" w:rsidP="00211DD8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</w:pPr>
            <w:r w:rsidRPr="009113F4"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0</w:t>
            </w:r>
            <w:r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3</w:t>
            </w:r>
            <w:r w:rsidRPr="009113F4"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.10.202</w:t>
            </w:r>
            <w:r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1C2A8745" w14:textId="77777777" w:rsidR="00DE1414" w:rsidRPr="009113F4" w:rsidRDefault="00DE1414" w:rsidP="00211DD8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</w:pPr>
            <w:r w:rsidRPr="009113F4"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02.11.202</w:t>
            </w:r>
            <w:r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26942DE5" w14:textId="77777777" w:rsidR="00DE1414" w:rsidRPr="009113F4" w:rsidRDefault="00DE1414" w:rsidP="00211DD8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</w:pPr>
            <w:r w:rsidRPr="009113F4"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01.12.202</w:t>
            </w:r>
            <w:r>
              <w:rPr>
                <w:rFonts w:ascii="Arial Black" w:eastAsia="Times New Roman" w:hAnsi="Arial Black" w:cstheme="minorHAnsi"/>
                <w:b/>
                <w:bCs/>
                <w:color w:val="auto"/>
                <w:sz w:val="28"/>
                <w:szCs w:val="28"/>
                <w:lang w:eastAsia="sk-SK"/>
              </w:rPr>
              <w:t>2</w:t>
            </w:r>
          </w:p>
        </w:tc>
      </w:tr>
    </w:tbl>
    <w:p w14:paraId="3F416DFE" w14:textId="77777777" w:rsidR="00DE1414" w:rsidRDefault="00DE1414"/>
    <w:sectPr w:rsidR="00DE1414" w:rsidSect="00DE141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C84D" w14:textId="77777777" w:rsidR="00015026" w:rsidRDefault="00015026" w:rsidP="00DE1414">
      <w:pPr>
        <w:spacing w:after="0" w:line="240" w:lineRule="auto"/>
      </w:pPr>
      <w:r>
        <w:separator/>
      </w:r>
    </w:p>
  </w:endnote>
  <w:endnote w:type="continuationSeparator" w:id="0">
    <w:p w14:paraId="37C65EA3" w14:textId="77777777" w:rsidR="00015026" w:rsidRDefault="00015026" w:rsidP="00DE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6CAC" w14:textId="77777777" w:rsidR="00015026" w:rsidRDefault="00015026" w:rsidP="00DE1414">
      <w:pPr>
        <w:spacing w:after="0" w:line="240" w:lineRule="auto"/>
      </w:pPr>
      <w:r>
        <w:separator/>
      </w:r>
    </w:p>
  </w:footnote>
  <w:footnote w:type="continuationSeparator" w:id="0">
    <w:p w14:paraId="2C1C3C41" w14:textId="77777777" w:rsidR="00015026" w:rsidRDefault="00015026" w:rsidP="00DE1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14"/>
    <w:rsid w:val="00015026"/>
    <w:rsid w:val="00DE1414"/>
    <w:rsid w:val="00E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5616"/>
  <w15:chartTrackingRefBased/>
  <w15:docId w15:val="{E207C059-0FA5-41E9-B20C-132CA418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1414"/>
    <w:rPr>
      <w:rFonts w:ascii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E1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E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1414"/>
    <w:rPr>
      <w:rFonts w:ascii="Times New Roman" w:hAnsi="Times New Roman" w:cs="Times New Roman"/>
      <w:color w:val="000000"/>
    </w:rPr>
  </w:style>
  <w:style w:type="paragraph" w:styleId="Pta">
    <w:name w:val="footer"/>
    <w:basedOn w:val="Normlny"/>
    <w:link w:val="PtaChar"/>
    <w:uiPriority w:val="99"/>
    <w:unhideWhenUsed/>
    <w:rsid w:val="00DE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1414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2022-01-03T07:04:00Z</dcterms:created>
  <dcterms:modified xsi:type="dcterms:W3CDTF">2022-01-03T07:07:00Z</dcterms:modified>
</cp:coreProperties>
</file>